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74BD" w14:textId="13642E8E" w:rsidR="0083035D" w:rsidRPr="002C04C3" w:rsidRDefault="008E5457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Blue Group</w:t>
      </w:r>
      <w:r w:rsidR="0083035D">
        <w:rPr>
          <w:rFonts w:ascii="SassoonCRInfant" w:hAnsi="SassoonCRInfant"/>
          <w:b/>
          <w:sz w:val="24"/>
          <w:szCs w:val="24"/>
          <w:u w:val="single"/>
        </w:rPr>
        <w:t xml:space="preserve"> Spelling List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DB2163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1</w:t>
      </w:r>
    </w:p>
    <w:tbl>
      <w:tblPr>
        <w:tblStyle w:val="TableGrid"/>
        <w:tblW w:w="10466" w:type="dxa"/>
        <w:jc w:val="center"/>
        <w:tblLook w:val="04A0" w:firstRow="1" w:lastRow="0" w:firstColumn="1" w:lastColumn="0" w:noHBand="0" w:noVBand="1"/>
      </w:tblPr>
      <w:tblGrid>
        <w:gridCol w:w="2725"/>
        <w:gridCol w:w="2669"/>
        <w:gridCol w:w="2670"/>
        <w:gridCol w:w="2402"/>
      </w:tblGrid>
      <w:tr w:rsidR="008E5457" w:rsidRPr="002C04C3" w14:paraId="2EE6AE14" w14:textId="77777777" w:rsidTr="008E5457">
        <w:trPr>
          <w:trHeight w:val="661"/>
          <w:jc w:val="center"/>
        </w:trPr>
        <w:tc>
          <w:tcPr>
            <w:tcW w:w="2725" w:type="dxa"/>
            <w:vAlign w:val="center"/>
          </w:tcPr>
          <w:p w14:paraId="67D3201B" w14:textId="739167F7" w:rsidR="008E5457" w:rsidRPr="002C04C3" w:rsidRDefault="008E5457" w:rsidP="008E5457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bookmarkStart w:id="0" w:name="_Hlk162953108"/>
            <w:r>
              <w:rPr>
                <w:rFonts w:ascii="SassoonCRInfant" w:hAnsi="SassoonCRInfant"/>
                <w:sz w:val="24"/>
                <w:szCs w:val="24"/>
              </w:rPr>
              <w:t>Monday 28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April</w:t>
            </w:r>
          </w:p>
        </w:tc>
        <w:tc>
          <w:tcPr>
            <w:tcW w:w="2669" w:type="dxa"/>
            <w:vAlign w:val="center"/>
          </w:tcPr>
          <w:p w14:paraId="2983A0A0" w14:textId="7E8AC37C" w:rsidR="008E5457" w:rsidRPr="002C04C3" w:rsidRDefault="008E5457" w:rsidP="008E5457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Tuesday 6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670" w:type="dxa"/>
            <w:vAlign w:val="center"/>
          </w:tcPr>
          <w:p w14:paraId="39B5D46C" w14:textId="13D7746E" w:rsidR="008E5457" w:rsidRPr="002C04C3" w:rsidRDefault="008E5457" w:rsidP="008E5457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 xml:space="preserve">Monday </w:t>
            </w:r>
            <w:r>
              <w:rPr>
                <w:rFonts w:ascii="SassoonCRInfant" w:hAnsi="SassoonCRInfant"/>
                <w:sz w:val="24"/>
                <w:szCs w:val="24"/>
              </w:rPr>
              <w:t>12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  <w:tc>
          <w:tcPr>
            <w:tcW w:w="2402" w:type="dxa"/>
            <w:vAlign w:val="center"/>
          </w:tcPr>
          <w:p w14:paraId="0FA2F2DA" w14:textId="7C430D0D" w:rsidR="008E5457" w:rsidRDefault="008E5457" w:rsidP="008E5457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19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May</w:t>
            </w:r>
          </w:p>
        </w:tc>
      </w:tr>
      <w:tr w:rsidR="008E5457" w:rsidRPr="002C04C3" w14:paraId="17166D26" w14:textId="77777777" w:rsidTr="008E5457">
        <w:trPr>
          <w:cantSplit/>
          <w:trHeight w:val="2471"/>
          <w:jc w:val="center"/>
        </w:trPr>
        <w:tc>
          <w:tcPr>
            <w:tcW w:w="2725" w:type="dxa"/>
            <w:vAlign w:val="center"/>
          </w:tcPr>
          <w:p w14:paraId="2EA5457E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write</w:t>
            </w:r>
          </w:p>
          <w:p w14:paraId="7FEA5A6B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written</w:t>
            </w:r>
          </w:p>
          <w:p w14:paraId="6607FBAE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wrote</w:t>
            </w:r>
          </w:p>
          <w:p w14:paraId="4DB511C1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wrong</w:t>
            </w:r>
          </w:p>
          <w:p w14:paraId="5F22B59E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wrap</w:t>
            </w:r>
          </w:p>
          <w:p w14:paraId="194FF896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wrist</w:t>
            </w:r>
          </w:p>
          <w:p w14:paraId="7D775452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wriggle</w:t>
            </w:r>
          </w:p>
          <w:p w14:paraId="03DBE378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wreck</w:t>
            </w:r>
          </w:p>
          <w:p w14:paraId="51DC0C16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wrinkle</w:t>
            </w:r>
          </w:p>
          <w:p w14:paraId="62B10CEE" w14:textId="041C8954" w:rsidR="008E5457" w:rsidRPr="002C04C3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wrestle</w:t>
            </w:r>
          </w:p>
        </w:tc>
        <w:tc>
          <w:tcPr>
            <w:tcW w:w="2669" w:type="dxa"/>
            <w:vAlign w:val="center"/>
          </w:tcPr>
          <w:p w14:paraId="5F3ECA4B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cry</w:t>
            </w:r>
          </w:p>
          <w:p w14:paraId="0626C813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fly</w:t>
            </w:r>
          </w:p>
          <w:p w14:paraId="3D6A9A97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dry</w:t>
            </w:r>
          </w:p>
          <w:p w14:paraId="4F31C9EE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try</w:t>
            </w:r>
          </w:p>
          <w:p w14:paraId="6209C0E4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reply</w:t>
            </w:r>
          </w:p>
          <w:p w14:paraId="3820D797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July</w:t>
            </w:r>
          </w:p>
          <w:p w14:paraId="1FA9721D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spy</w:t>
            </w:r>
          </w:p>
          <w:p w14:paraId="3DE30A00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fry</w:t>
            </w:r>
          </w:p>
          <w:p w14:paraId="15F0E196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supply</w:t>
            </w:r>
          </w:p>
          <w:p w14:paraId="3D49F43B" w14:textId="2BF84148" w:rsidR="008E5457" w:rsidRPr="002C04C3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magnify</w:t>
            </w:r>
          </w:p>
        </w:tc>
        <w:tc>
          <w:tcPr>
            <w:tcW w:w="2670" w:type="dxa"/>
            <w:vAlign w:val="center"/>
          </w:tcPr>
          <w:p w14:paraId="6E04E07E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flies</w:t>
            </w:r>
          </w:p>
          <w:p w14:paraId="203863B4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tries</w:t>
            </w:r>
          </w:p>
          <w:p w14:paraId="34295FAE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replies</w:t>
            </w:r>
          </w:p>
          <w:p w14:paraId="59EFEFB7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copies</w:t>
            </w:r>
          </w:p>
          <w:p w14:paraId="1BFC0FC0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babies</w:t>
            </w:r>
          </w:p>
          <w:p w14:paraId="13E09699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carries</w:t>
            </w:r>
          </w:p>
          <w:p w14:paraId="2F2D6213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cries</w:t>
            </w:r>
          </w:p>
          <w:p w14:paraId="7F98B848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spies</w:t>
            </w:r>
          </w:p>
          <w:p w14:paraId="588DCD93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supplies</w:t>
            </w:r>
          </w:p>
          <w:p w14:paraId="592B593E" w14:textId="3D2B8D7B" w:rsidR="008E5457" w:rsidRPr="002C04C3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magnifies</w:t>
            </w:r>
          </w:p>
        </w:tc>
        <w:tc>
          <w:tcPr>
            <w:tcW w:w="2402" w:type="dxa"/>
          </w:tcPr>
          <w:p w14:paraId="015C3047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all</w:t>
            </w:r>
          </w:p>
          <w:p w14:paraId="46605697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ball</w:t>
            </w:r>
          </w:p>
          <w:p w14:paraId="1600BC8E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call</w:t>
            </w:r>
          </w:p>
          <w:p w14:paraId="67B9E6BF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walk</w:t>
            </w:r>
          </w:p>
          <w:p w14:paraId="29ACFDBC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talk</w:t>
            </w:r>
          </w:p>
          <w:p w14:paraId="712CD47C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always</w:t>
            </w:r>
          </w:p>
          <w:p w14:paraId="43F04C7B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mall</w:t>
            </w:r>
          </w:p>
          <w:p w14:paraId="2B6AB68A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fall</w:t>
            </w:r>
          </w:p>
          <w:p w14:paraId="67B0F32D" w14:textId="77777777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tall</w:t>
            </w:r>
          </w:p>
          <w:p w14:paraId="6F0B893F" w14:textId="5241FADB" w:rsidR="008E5457" w:rsidRDefault="008E5457" w:rsidP="007F17C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natural</w:t>
            </w:r>
          </w:p>
        </w:tc>
      </w:tr>
      <w:bookmarkEnd w:id="0"/>
    </w:tbl>
    <w:p w14:paraId="2B8E653C" w14:textId="77777777" w:rsidR="00825691" w:rsidRDefault="00825691"/>
    <w:p w14:paraId="10CE8258" w14:textId="77777777" w:rsidR="0083035D" w:rsidRDefault="0083035D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14:paraId="5D6B31C0" w14:textId="48490FC1" w:rsidR="0083035D" w:rsidRPr="002C04C3" w:rsidRDefault="008E5457" w:rsidP="0083035D">
      <w:pPr>
        <w:jc w:val="center"/>
        <w:rPr>
          <w:rFonts w:ascii="SassoonCRInfant" w:hAnsi="SassoonCRInfant"/>
          <w:b/>
          <w:sz w:val="24"/>
          <w:szCs w:val="24"/>
          <w:u w:val="single"/>
        </w:rPr>
      </w:pPr>
      <w:r>
        <w:rPr>
          <w:rFonts w:ascii="SassoonCRInfant" w:hAnsi="SassoonCRInfant"/>
          <w:b/>
          <w:sz w:val="24"/>
          <w:szCs w:val="24"/>
          <w:u w:val="single"/>
        </w:rPr>
        <w:t>Blue Group</w:t>
      </w:r>
      <w:r w:rsidR="00A71247">
        <w:rPr>
          <w:rFonts w:ascii="SassoonCRInfant" w:hAnsi="SassoonCRInfant"/>
          <w:b/>
          <w:sz w:val="24"/>
          <w:szCs w:val="24"/>
          <w:u w:val="single"/>
        </w:rPr>
        <w:t xml:space="preserve"> 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Spelling List </w:t>
      </w:r>
      <w:r w:rsidR="005A1682">
        <w:rPr>
          <w:rFonts w:ascii="SassoonCRInfant" w:hAnsi="SassoonCRInfant"/>
          <w:b/>
          <w:sz w:val="24"/>
          <w:szCs w:val="24"/>
          <w:u w:val="single"/>
        </w:rPr>
        <w:t>S</w:t>
      </w:r>
      <w:r w:rsidR="00DB2163">
        <w:rPr>
          <w:rFonts w:ascii="SassoonCRInfant" w:hAnsi="SassoonCRInfant"/>
          <w:b/>
          <w:sz w:val="24"/>
          <w:szCs w:val="24"/>
          <w:u w:val="single"/>
        </w:rPr>
        <w:t>ummer</w:t>
      </w:r>
      <w:r w:rsidR="0083035D" w:rsidRPr="002C04C3">
        <w:rPr>
          <w:rFonts w:ascii="SassoonCRInfant" w:hAnsi="SassoonCRInfant"/>
          <w:b/>
          <w:sz w:val="24"/>
          <w:szCs w:val="24"/>
          <w:u w:val="single"/>
        </w:rPr>
        <w:t xml:space="preserve"> Term 2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0"/>
        <w:gridCol w:w="2551"/>
        <w:gridCol w:w="2551"/>
      </w:tblGrid>
      <w:tr w:rsidR="008E5457" w:rsidRPr="002C04C3" w14:paraId="37774039" w14:textId="77777777" w:rsidTr="00AE035F">
        <w:trPr>
          <w:trHeight w:val="922"/>
        </w:trPr>
        <w:tc>
          <w:tcPr>
            <w:tcW w:w="2550" w:type="dxa"/>
            <w:vAlign w:val="center"/>
          </w:tcPr>
          <w:p w14:paraId="7ABE7318" w14:textId="653B0D41" w:rsidR="008E5457" w:rsidRPr="002C04C3" w:rsidRDefault="008E5457" w:rsidP="008E5457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2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nd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7752562D" w14:textId="18EBE7AE" w:rsidR="008E5457" w:rsidRPr="002C04C3" w:rsidRDefault="008E5457" w:rsidP="008E5457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9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2CC1034C" w14:textId="4D9B1C27" w:rsidR="008E5457" w:rsidRPr="002C04C3" w:rsidRDefault="008E5457" w:rsidP="008E5457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16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0" w:type="dxa"/>
            <w:vAlign w:val="center"/>
          </w:tcPr>
          <w:p w14:paraId="03A83356" w14:textId="0D6B27E5" w:rsidR="008E5457" w:rsidRPr="002C04C3" w:rsidRDefault="008E5457" w:rsidP="008E5457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 w:rsidRPr="002C04C3">
              <w:rPr>
                <w:rFonts w:ascii="SassoonCRInfant" w:hAnsi="SassoonCRInfant"/>
                <w:sz w:val="24"/>
                <w:szCs w:val="24"/>
              </w:rPr>
              <w:t>Mon</w:t>
            </w:r>
            <w:r>
              <w:rPr>
                <w:rFonts w:ascii="SassoonCRInfant" w:hAnsi="SassoonCRInfant"/>
                <w:sz w:val="24"/>
                <w:szCs w:val="24"/>
              </w:rPr>
              <w:t>day 23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rd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66C60A9C" w14:textId="331BAC2A" w:rsidR="008E5457" w:rsidRPr="002C04C3" w:rsidRDefault="008E5457" w:rsidP="008E5457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30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June</w:t>
            </w:r>
          </w:p>
        </w:tc>
        <w:tc>
          <w:tcPr>
            <w:tcW w:w="2551" w:type="dxa"/>
            <w:vAlign w:val="center"/>
          </w:tcPr>
          <w:p w14:paraId="5691EE7E" w14:textId="2BDCE662" w:rsidR="008E5457" w:rsidRDefault="008E5457" w:rsidP="008E5457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 7</w:t>
            </w:r>
            <w:r w:rsidRPr="00245B7C">
              <w:rPr>
                <w:rFonts w:ascii="SassoonCRInfant" w:hAnsi="SassoonCRInfant"/>
                <w:sz w:val="24"/>
                <w:szCs w:val="24"/>
                <w:vertAlign w:val="superscript"/>
              </w:rPr>
              <w:t>th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July</w:t>
            </w:r>
          </w:p>
        </w:tc>
      </w:tr>
      <w:tr w:rsidR="006659F6" w:rsidRPr="005A12E1" w14:paraId="52C3BA91" w14:textId="77777777" w:rsidTr="00AE035F">
        <w:trPr>
          <w:cantSplit/>
          <w:trHeight w:val="1364"/>
        </w:trPr>
        <w:tc>
          <w:tcPr>
            <w:tcW w:w="2550" w:type="dxa"/>
            <w:vAlign w:val="center"/>
          </w:tcPr>
          <w:p w14:paraId="392C3A4C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other</w:t>
            </w:r>
          </w:p>
          <w:p w14:paraId="33F85EAC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mother</w:t>
            </w:r>
          </w:p>
          <w:p w14:paraId="537109DD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brother</w:t>
            </w:r>
          </w:p>
          <w:p w14:paraId="794234B0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nothing</w:t>
            </w:r>
          </w:p>
          <w:p w14:paraId="665B2A56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Monday</w:t>
            </w:r>
          </w:p>
          <w:p w14:paraId="2207D022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cover</w:t>
            </w:r>
          </w:p>
          <w:p w14:paraId="3298652B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money</w:t>
            </w:r>
          </w:p>
          <w:p w14:paraId="442ABEE1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oven</w:t>
            </w:r>
          </w:p>
          <w:p w14:paraId="475904AA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worry</w:t>
            </w:r>
          </w:p>
          <w:p w14:paraId="74E7AC7C" w14:textId="0459B991" w:rsidR="00CF2180" w:rsidRPr="002C04C3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wonder</w:t>
            </w:r>
          </w:p>
        </w:tc>
        <w:tc>
          <w:tcPr>
            <w:tcW w:w="2551" w:type="dxa"/>
            <w:vAlign w:val="center"/>
          </w:tcPr>
          <w:p w14:paraId="7FDA35BE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pencil</w:t>
            </w:r>
          </w:p>
          <w:p w14:paraId="4DD54E74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fossil</w:t>
            </w:r>
          </w:p>
          <w:p w14:paraId="617349FD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nostril</w:t>
            </w:r>
          </w:p>
          <w:p w14:paraId="57232043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pupil</w:t>
            </w:r>
          </w:p>
          <w:p w14:paraId="39031FBD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April</w:t>
            </w:r>
          </w:p>
          <w:p w14:paraId="1509CB78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gerbil</w:t>
            </w:r>
          </w:p>
          <w:p w14:paraId="032FA7CF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lentil</w:t>
            </w:r>
          </w:p>
          <w:p w14:paraId="2595B784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stencil</w:t>
            </w:r>
          </w:p>
          <w:p w14:paraId="4EA8EECF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utensil</w:t>
            </w:r>
          </w:p>
          <w:p w14:paraId="76D112D2" w14:textId="1703CA17" w:rsidR="00CF2180" w:rsidRPr="002C04C3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basil</w:t>
            </w:r>
          </w:p>
        </w:tc>
        <w:tc>
          <w:tcPr>
            <w:tcW w:w="2551" w:type="dxa"/>
            <w:vAlign w:val="center"/>
          </w:tcPr>
          <w:p w14:paraId="0FC426BC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badge</w:t>
            </w:r>
          </w:p>
          <w:p w14:paraId="3D5DD5E2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edge</w:t>
            </w:r>
          </w:p>
          <w:p w14:paraId="61D82AA2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bridge</w:t>
            </w:r>
          </w:p>
          <w:p w14:paraId="36B777D3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dodge</w:t>
            </w:r>
          </w:p>
          <w:p w14:paraId="6FEFBC13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fudge</w:t>
            </w:r>
          </w:p>
          <w:p w14:paraId="7CF73102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age</w:t>
            </w:r>
          </w:p>
          <w:p w14:paraId="0ED88413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huge</w:t>
            </w:r>
          </w:p>
          <w:p w14:paraId="57AB94DA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change</w:t>
            </w:r>
          </w:p>
          <w:p w14:paraId="13F3205C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cage</w:t>
            </w:r>
          </w:p>
          <w:p w14:paraId="4DCBF335" w14:textId="17B76D69" w:rsidR="00CF2180" w:rsidRPr="002C04C3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ledge</w:t>
            </w:r>
          </w:p>
        </w:tc>
        <w:tc>
          <w:tcPr>
            <w:tcW w:w="2550" w:type="dxa"/>
            <w:vAlign w:val="center"/>
          </w:tcPr>
          <w:p w14:paraId="330F928E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race</w:t>
            </w:r>
          </w:p>
          <w:p w14:paraId="431AF66F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ice</w:t>
            </w:r>
          </w:p>
          <w:p w14:paraId="4152949E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cell</w:t>
            </w:r>
          </w:p>
          <w:p w14:paraId="0E0EF3E4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city</w:t>
            </w:r>
          </w:p>
          <w:p w14:paraId="072A9235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fancy</w:t>
            </w:r>
          </w:p>
          <w:p w14:paraId="4957BB8A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lace</w:t>
            </w:r>
          </w:p>
          <w:p w14:paraId="0AD21BD8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dance</w:t>
            </w:r>
          </w:p>
          <w:p w14:paraId="3C6C0516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price</w:t>
            </w:r>
          </w:p>
          <w:p w14:paraId="27CB4EDA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space</w:t>
            </w:r>
          </w:p>
          <w:p w14:paraId="243E07E8" w14:textId="41FE2C3F" w:rsidR="00CF2180" w:rsidRPr="002C04C3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trace</w:t>
            </w:r>
          </w:p>
        </w:tc>
        <w:tc>
          <w:tcPr>
            <w:tcW w:w="2551" w:type="dxa"/>
            <w:vAlign w:val="center"/>
          </w:tcPr>
          <w:p w14:paraId="0D156F16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whole</w:t>
            </w:r>
          </w:p>
          <w:p w14:paraId="3146FC41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any</w:t>
            </w:r>
          </w:p>
          <w:p w14:paraId="24176617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many</w:t>
            </w:r>
          </w:p>
          <w:p w14:paraId="2B845721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clothes</w:t>
            </w:r>
          </w:p>
          <w:p w14:paraId="269EDF56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busy</w:t>
            </w:r>
          </w:p>
          <w:p w14:paraId="58F7A045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people</w:t>
            </w:r>
          </w:p>
          <w:p w14:paraId="0547F089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water</w:t>
            </w:r>
          </w:p>
          <w:p w14:paraId="5612FCD6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again</w:t>
            </w:r>
          </w:p>
          <w:p w14:paraId="280B350B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half</w:t>
            </w:r>
          </w:p>
          <w:p w14:paraId="7AC205FA" w14:textId="223E551F" w:rsidR="00CF2180" w:rsidRPr="002C04C3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money</w:t>
            </w:r>
          </w:p>
        </w:tc>
        <w:tc>
          <w:tcPr>
            <w:tcW w:w="2551" w:type="dxa"/>
          </w:tcPr>
          <w:p w14:paraId="59C4FA94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city</w:t>
            </w:r>
          </w:p>
          <w:p w14:paraId="6E33A8E3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any</w:t>
            </w:r>
          </w:p>
          <w:p w14:paraId="1242B86B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bridge</w:t>
            </w:r>
          </w:p>
          <w:p w14:paraId="0294E0E2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pupil</w:t>
            </w:r>
          </w:p>
          <w:p w14:paraId="23D743B5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brother</w:t>
            </w:r>
          </w:p>
          <w:p w14:paraId="5BC873F3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money</w:t>
            </w:r>
          </w:p>
          <w:p w14:paraId="7850A164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nostril</w:t>
            </w:r>
          </w:p>
          <w:p w14:paraId="3F272398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fudge</w:t>
            </w:r>
          </w:p>
          <w:p w14:paraId="449F30A8" w14:textId="77777777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fancy</w:t>
            </w:r>
          </w:p>
          <w:p w14:paraId="006C3897" w14:textId="599B84B4" w:rsidR="00CF2180" w:rsidRDefault="00CF2180" w:rsidP="00CF218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clothes</w:t>
            </w:r>
          </w:p>
        </w:tc>
      </w:tr>
    </w:tbl>
    <w:p w14:paraId="0E9B90A0" w14:textId="77777777" w:rsidR="0083035D" w:rsidRDefault="0083035D"/>
    <w:sectPr w:rsidR="0083035D" w:rsidSect="008303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5D"/>
    <w:rsid w:val="00113BF3"/>
    <w:rsid w:val="003E4AC6"/>
    <w:rsid w:val="005A1682"/>
    <w:rsid w:val="00601847"/>
    <w:rsid w:val="00653251"/>
    <w:rsid w:val="006659F6"/>
    <w:rsid w:val="00785328"/>
    <w:rsid w:val="007F1278"/>
    <w:rsid w:val="007F17C0"/>
    <w:rsid w:val="00825691"/>
    <w:rsid w:val="0083035D"/>
    <w:rsid w:val="008E5457"/>
    <w:rsid w:val="00952289"/>
    <w:rsid w:val="00A71247"/>
    <w:rsid w:val="00AA2ADA"/>
    <w:rsid w:val="00B15AD3"/>
    <w:rsid w:val="00CA3258"/>
    <w:rsid w:val="00CF2180"/>
    <w:rsid w:val="00DB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490C"/>
  <w15:chartTrackingRefBased/>
  <w15:docId w15:val="{97A654E3-FB5A-413C-B783-B0A0BFB4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Primary School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Cameron</dc:creator>
  <cp:keywords/>
  <dc:description/>
  <cp:lastModifiedBy>Aileen Cameron</cp:lastModifiedBy>
  <cp:revision>10</cp:revision>
  <dcterms:created xsi:type="dcterms:W3CDTF">2024-04-02T11:16:00Z</dcterms:created>
  <dcterms:modified xsi:type="dcterms:W3CDTF">2025-04-01T17:01:00Z</dcterms:modified>
</cp:coreProperties>
</file>